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E2DE8" w:rsidRDefault="008F26DE">
      <w:pPr>
        <w:rPr>
          <w:b/>
        </w:rPr>
      </w:pPr>
      <w:r w:rsidRPr="008F26DE">
        <w:rPr>
          <w:b/>
        </w:rPr>
        <w:t>03-05 Chodítko</w:t>
      </w:r>
      <w:bookmarkStart w:id="0" w:name="_GoBack"/>
      <w:bookmarkEnd w:id="0"/>
      <w:r w:rsidR="00CE7DD8">
        <w:rPr>
          <w:b/>
        </w:rPr>
        <w:t xml:space="preserve"> elektrické</w:t>
      </w:r>
    </w:p>
    <w:p w:rsidR="008F26DE" w:rsidRDefault="008F26DE">
      <w:r>
        <w:t>Elektrické chodítko</w:t>
      </w:r>
    </w:p>
    <w:p w:rsidR="008F26DE" w:rsidRDefault="008F26DE">
      <w:r>
        <w:t>Zatížení vozíku 150 kg</w:t>
      </w:r>
    </w:p>
    <w:p w:rsidR="008F26DE" w:rsidRDefault="008F26DE">
      <w:r>
        <w:t>Kolečka o průměru 100 mm vybavená brzdou</w:t>
      </w:r>
    </w:p>
    <w:p w:rsidR="008F26DE" w:rsidRDefault="008F26DE">
      <w:r>
        <w:t>Elektricky nastavitelná výška</w:t>
      </w:r>
    </w:p>
    <w:p w:rsidR="008F26DE" w:rsidRDefault="008F26DE">
      <w:r>
        <w:t>Nastavitelné rukojeti a šířka úchopu</w:t>
      </w:r>
    </w:p>
    <w:p w:rsidR="008F26DE" w:rsidRDefault="008F26DE"/>
    <w:p w:rsidR="008F26DE" w:rsidRPr="008F26DE" w:rsidRDefault="008F26DE" w:rsidP="008F26DE"/>
    <w:p w:rsidR="008F26DE" w:rsidRPr="008F26DE" w:rsidRDefault="008F26DE" w:rsidP="008F26DE"/>
    <w:p w:rsidR="008F26DE" w:rsidRDefault="008F26DE" w:rsidP="008F26DE"/>
    <w:p w:rsidR="008F26DE" w:rsidRDefault="008F26DE" w:rsidP="008F26DE">
      <w:r>
        <w:t>Foto ilustrační</w:t>
      </w:r>
    </w:p>
    <w:p w:rsidR="008F26DE" w:rsidRPr="008F26DE" w:rsidRDefault="008F26DE" w:rsidP="008F26DE">
      <w:r>
        <w:rPr>
          <w:noProof/>
          <w:lang w:eastAsia="cs-CZ"/>
        </w:rPr>
        <w:drawing>
          <wp:inline distT="0" distB="0" distL="0" distR="0">
            <wp:extent cx="2552700" cy="3554987"/>
            <wp:effectExtent l="0" t="0" r="0" b="7620"/>
            <wp:docPr id="1" name="Obrázek 1" descr="https://www.dekubity.cz/data/blob/storage-image_jpeg-20180905102427-6692-koval-2100-electric-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www.dekubity.cz/data/blob/storage-image_jpeg-20180905102427-6692-koval-2100-electric-1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54907" cy="3558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8F26DE" w:rsidRPr="008F26D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26DE"/>
    <w:rsid w:val="0072197A"/>
    <w:rsid w:val="008F26DE"/>
    <w:rsid w:val="009F3665"/>
    <w:rsid w:val="00CE7D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B09BEF"/>
  <w15:chartTrackingRefBased/>
  <w15:docId w15:val="{EB90422A-FF13-4506-9F77-680D90B585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28</Words>
  <Characters>171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Kraje Vysočina</Company>
  <LinksUpToDate>false</LinksUpToDate>
  <CharactersWithSpaces>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Kumpa Jakub Bc.</dc:creator>
  <cp:keywords/>
  <dc:description/>
  <cp:lastModifiedBy>Kumpa Jakub Bc.</cp:lastModifiedBy>
  <cp:revision>3</cp:revision>
  <dcterms:created xsi:type="dcterms:W3CDTF">2023-03-21T12:45:00Z</dcterms:created>
  <dcterms:modified xsi:type="dcterms:W3CDTF">2023-03-31T08:53:00Z</dcterms:modified>
</cp:coreProperties>
</file>